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key to the story problems is getting correct equations.  If you have the correct equations you can use the skills you have been developing in the Khan </w:t>
      </w:r>
      <w:r w:rsidR="00F46B67">
        <w:rPr>
          <w:rFonts w:ascii="Times New Roman" w:eastAsia="Times New Roman" w:hAnsi="Times New Roman" w:cs="Times New Roman"/>
          <w:color w:val="000000"/>
          <w:sz w:val="27"/>
          <w:szCs w:val="27"/>
        </w:rPr>
        <w:t>Academy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lessons.  </w:t>
      </w:r>
    </w:p>
    <w:p w:rsidR="001147DB" w:rsidRP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t>The perimeter of a rectangle is 34 inches. If the length is 2 inches more than twice the width, find the length and the width of the rectangle.</w:t>
      </w:r>
    </w:p>
    <w:p w:rsidR="001147DB" w:rsidRP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perimeter of a rectangle is the sum of the four sides.</w:t>
      </w:r>
    </w:p>
    <w:p w:rsidR="001147DB" w:rsidRP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Solution:</w:t>
      </w:r>
    </w:p>
    <w:p w:rsidR="001147DB" w:rsidRP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t>We have two unknowns: the length and the width.</w:t>
      </w:r>
    </w:p>
    <w:p w:rsidR="001147DB" w:rsidRP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t>Sentence (1):''The perimeter of a rectangle is 34 inches...'' can be restated as width + width + length + length =34.</w:t>
      </w:r>
    </w:p>
    <w:p w:rsidR="001147DB" w:rsidRP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t>Sentence (2): ''... the length is 2 inches more than twice the width ... can be restated as the length is two times the width plus 2.</w:t>
      </w:r>
    </w:p>
    <w:p w:rsid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 xml:space="preserve">Let L = Lenth </w:t>
      </w:r>
    </w:p>
    <w:p w:rsidR="001147DB" w:rsidRP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>Let W = Width</w:t>
      </w:r>
    </w:p>
    <w:p w:rsidR="001147DB" w:rsidRP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t>ewrite sentences (1) and (2) in shortcut form.</w:t>
      </w:r>
    </w:p>
    <w:p w:rsidR="001147DB" w:rsidRPr="001147DB" w:rsidRDefault="001147DB" w:rsidP="00114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56D80BD" wp14:editId="24665AFB">
            <wp:extent cx="1495425" cy="914400"/>
            <wp:effectExtent l="0" t="0" r="9525" b="0"/>
            <wp:docPr id="3" name="Picture 3" descr="\begin{eqnarray*}&#10;&#10;(1) &amp;:&amp;2L+2W=34 \\&#10;&#10;&amp;&amp; \\&#10;&#10;(2) &amp;:&amp;L=2W+2 \\&#10;&#10;&amp;&amp;&#10;&#10;\end{eqnarray*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begin{eqnarray*}&#10;&#10;(1) &amp;:&amp;2L+2W=34 \\&#10;&#10;&amp;&amp; \\&#10;&#10;(2) &amp;:&amp;L=2W+2 \\&#10;&#10;&amp;&amp;&#10;&#10;\end{eqnarray*}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F46B67" w:rsidRDefault="001147DB" w:rsidP="00114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this point use what you have learned from the Khan </w:t>
      </w:r>
      <w:bookmarkStart w:id="0" w:name="_GoBack"/>
      <w:bookmarkEnd w:id="0"/>
      <w:r w:rsidR="00F46B67">
        <w:rPr>
          <w:rFonts w:ascii="Times New Roman" w:eastAsia="Times New Roman" w:hAnsi="Times New Roman" w:cs="Times New Roman"/>
          <w:color w:val="000000"/>
          <w:sz w:val="27"/>
          <w:szCs w:val="27"/>
        </w:rPr>
        <w:t>Academy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lessons.  What follows is </w:t>
      </w:r>
      <w:r w:rsidR="00F46B67">
        <w:rPr>
          <w:rFonts w:ascii="Times New Roman" w:eastAsia="Times New Roman" w:hAnsi="Times New Roman" w:cs="Times New Roman"/>
          <w:color w:val="000000"/>
          <w:sz w:val="27"/>
          <w:szCs w:val="27"/>
        </w:rPr>
        <w:t>how one person solved the system.</w:t>
      </w:r>
    </w:p>
    <w:p w:rsidR="001147DB" w:rsidRPr="001147DB" w:rsidRDefault="001147DB" w:rsidP="00114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147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Method of Substitution:</w:t>
      </w:r>
    </w:p>
    <w:p w:rsidR="001147DB" w:rsidRP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There is more than one way to do the substitution, but this works</w:t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1147DB" w:rsidRP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Step 1:</w:t>
      </w:r>
    </w:p>
    <w:p w:rsidR="001147DB" w:rsidRP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Simplify equation (1) and solve for </w:t>
      </w:r>
      <w:r w:rsidRPr="001147D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4F0C23B" wp14:editId="5E1883BB">
            <wp:extent cx="142875" cy="133350"/>
            <wp:effectExtent l="0" t="0" r="9525" b="0"/>
            <wp:docPr id="4" name="Picture 4" descr="$L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L$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 equation by dividing both sides by 2 and then subtracting W from both sides.</w:t>
      </w:r>
    </w:p>
    <w:p w:rsidR="001147DB" w:rsidRPr="001147DB" w:rsidRDefault="001147DB" w:rsidP="00114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35816AC" wp14:editId="2FB3720D">
            <wp:extent cx="1685925" cy="1819275"/>
            <wp:effectExtent l="0" t="0" r="9525" b="0"/>
            <wp:docPr id="5" name="Picture 5" descr="\begin{eqnarray*}&#10;&#10;&amp;&amp; \\&#10;&#10;(1) &amp;:&amp;2L+2W=34 \\&#10;&#10;&amp;&amp; \\&#10;&#10;(1) &amp;:&amp;L+W=17 \\&#10;&#10;&amp;&amp; \\&#10;&#10;L &amp;=&amp;17-W \\&#10;&#10;&amp;&amp; \\&#10;&#10;&amp;&amp;&#10;&#10;\end{eqnarray*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begin{eqnarray*}&#10;&#10;&amp;&amp; \\&#10;&#10;(1) &amp;:&amp;2L+2W=34 \\&#10;&#10;&amp;&amp; \\&#10;&#10;(1) &amp;:&amp;L+W=17 \\&#10;&#10;&amp;&amp; \\&#10;&#10;L &amp;=&amp;17-W \\&#10;&#10;&amp;&amp; \\&#10;&#10;&amp;&amp;&#10;&#10;\end{eqnarray*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1147DB" w:rsidRP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t>Step 2:</w:t>
      </w:r>
    </w:p>
    <w:p w:rsidR="001147DB" w:rsidRP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Substitute this value for </w:t>
      </w:r>
      <w:r w:rsidRPr="001147D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56A71AB" wp14:editId="22D1D2ED">
            <wp:extent cx="142875" cy="133350"/>
            <wp:effectExtent l="0" t="0" r="9525" b="0"/>
            <wp:docPr id="6" name="Picture 6" descr="$L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L$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t> in equation (2). This will change equation (2) to an equation with just one variable</w:t>
      </w:r>
      <w:proofErr w:type="gramStart"/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proofErr w:type="gramEnd"/>
      <w:r w:rsidRPr="001147D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F9774E7" wp14:editId="4CEE261F">
            <wp:extent cx="200025" cy="142875"/>
            <wp:effectExtent l="0" t="0" r="9525" b="9525"/>
            <wp:docPr id="7" name="Picture 7" descr="$W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W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147DB" w:rsidRPr="001147DB" w:rsidRDefault="001147DB" w:rsidP="0011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7D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06C9C36" wp14:editId="32383FF1">
            <wp:extent cx="1733550" cy="1133475"/>
            <wp:effectExtent l="0" t="0" r="0" b="0"/>
            <wp:docPr id="8" name="Picture 8" descr="\begin{eqnarray*}&#10;&#10;(2) &amp;:&amp;L=2W+2 \\&#10;&#10;&amp;&amp; \\&#10;&#10;(2) &amp;:&amp;17-W=2W+2 \\&#10;&#10;&amp;&amp; \\&#10;&#10;&amp;&amp;&#10;&#10;\end{eqnarray*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begin{eqnarray*}&#10;&#10;(2) &amp;:&amp;L=2W+2 \\&#10;&#10;&amp;&amp; \\&#10;&#10;(2) &amp;:&amp;17-W=2W+2 \\&#10;&#10;&amp;&amp; \\&#10;&#10;&amp;&amp;&#10;&#10;\end{eqnarray*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1147DB" w:rsidRP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Step 3:</w:t>
      </w:r>
    </w:p>
    <w:p w:rsidR="001147DB" w:rsidRP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Solve for </w:t>
      </w:r>
      <w:r w:rsidRPr="001147D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1B1725F" wp14:editId="1CFE35FA">
            <wp:extent cx="200025" cy="142875"/>
            <wp:effectExtent l="0" t="0" r="9525" b="9525"/>
            <wp:docPr id="9" name="Picture 9" descr="$W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$W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t> in the translated equation (2).</w:t>
      </w:r>
    </w:p>
    <w:p w:rsidR="001147DB" w:rsidRPr="001147DB" w:rsidRDefault="001147DB" w:rsidP="0011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7D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199E624C" wp14:editId="6C2DB13C">
            <wp:extent cx="1419225" cy="1819275"/>
            <wp:effectExtent l="0" t="0" r="9525" b="0"/>
            <wp:docPr id="10" name="Picture 10" descr="\begin{eqnarray*}&#10;&#10;&amp;&amp; \\&#10;&#10;17-W &amp;=&amp;2W+2 \\&#10;&#10;&amp;&amp; \\&#10;&#10;-3W &amp;=&amp;-15 \\&#10;&#10;&amp;&amp; \\&#10;&#10;W &amp;=&amp;5 \\&#10;&#10;&amp;&amp; \\&#10;&#10;&amp;&amp;&#10;&#10;\end{eqnarray*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begin{eqnarray*}&#10;&#10;&amp;&amp; \\&#10;&#10;17-W &amp;=&amp;2W+2 \\&#10;&#10;&amp;&amp; \\&#10;&#10;-3W &amp;=&amp;-15 \\&#10;&#10;&amp;&amp; \\&#10;&#10;W &amp;=&amp;5 \\&#10;&#10;&amp;&amp; \\&#10;&#10;&amp;&amp;&#10;&#10;\end{eqnarray*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1147DB" w:rsidRPr="001147DB" w:rsidRDefault="001147DB" w:rsidP="0011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1147DB" w:rsidRP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Step 4:</w:t>
      </w:r>
    </w:p>
    <w:p w:rsidR="001147DB" w:rsidRP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Substitute this value of </w:t>
      </w:r>
      <w:r w:rsidRPr="001147D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EABC312" wp14:editId="2AF734E0">
            <wp:extent cx="200025" cy="142875"/>
            <wp:effectExtent l="0" t="0" r="9525" b="9525"/>
            <wp:docPr id="11" name="Picture 11" descr="$W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$W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t> in equation (1).</w:t>
      </w:r>
    </w:p>
    <w:p w:rsidR="001147DB" w:rsidRPr="001147DB" w:rsidRDefault="001147DB" w:rsidP="00114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E675E95" wp14:editId="57BD64BB">
            <wp:extent cx="1600200" cy="1819275"/>
            <wp:effectExtent l="0" t="0" r="0" b="0"/>
            <wp:docPr id="12" name="Picture 12" descr="\begin{eqnarray*}&#10;&#10;&amp;&amp; \\&#10;&#10;(1) &amp;:&amp;L+W=17 \\&#10;&#10;&amp;&amp; \\&#10;&#10;L+5 &amp;=&amp;17 \\&#10;&#10;&amp;&amp; \\&#10;&#10;L &amp;=&amp;12 \\&#10;&#10;&amp;&amp; \\&#10;&#10;&amp;&amp;&#10;&#10;\end{eqnarray*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begin{eqnarray*}&#10;&#10;&amp;&amp; \\&#10;&#10;(1) &amp;:&amp;L+W=17 \\&#10;&#10;&amp;&amp; \\&#10;&#10;L+5 &amp;=&amp;17 \\&#10;&#10;&amp;&amp; \\&#10;&#10;L &amp;=&amp;12 \\&#10;&#10;&amp;&amp; \\&#10;&#10;&amp;&amp;&#10;&#10;\end{eqnarray*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1147DB" w:rsidRPr="001147DB" w:rsidRDefault="001147DB" w:rsidP="0011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1147DB" w:rsidRPr="001147DB" w:rsidRDefault="001147DB" w:rsidP="0011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1147DB" w:rsidRP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Step 5:</w:t>
      </w:r>
    </w:p>
    <w:p w:rsidR="001147DB" w:rsidRP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Check your answers by substituting the values of </w:t>
      </w:r>
      <w:r w:rsidRPr="001147D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EA45A30" wp14:editId="27B0BA11">
            <wp:extent cx="142875" cy="133350"/>
            <wp:effectExtent l="0" t="0" r="9525" b="0"/>
            <wp:docPr id="13" name="Picture 13" descr="$L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$L$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t> and </w:t>
      </w:r>
      <w:r w:rsidRPr="001147D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224B808" wp14:editId="0AE5DE71">
            <wp:extent cx="200025" cy="142875"/>
            <wp:effectExtent l="0" t="0" r="9525" b="9525"/>
            <wp:docPr id="14" name="Picture 14" descr="$W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$W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in each of the original </w:t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equations. If, after the substitution, the left side of the equation equals the right side of the equation, you know that your answers are correct.</w:t>
      </w:r>
    </w:p>
    <w:p w:rsidR="001147DB" w:rsidRP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147DB" w:rsidRPr="001147DB" w:rsidRDefault="001147DB" w:rsidP="00114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147DB" w:rsidRPr="001147DB" w:rsidRDefault="001147DB" w:rsidP="00114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7D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5B4E785" wp14:editId="274549DD">
            <wp:extent cx="2114550" cy="2505075"/>
            <wp:effectExtent l="0" t="0" r="0" b="0"/>
            <wp:docPr id="15" name="Picture 15" descr="\begin{eqnarray*}&#10;&#10;(1) &amp;:&amp;2L+2W=34 \\&#10;&#10;&amp;&amp; \\&#10;&#10;24+10 &amp;=&amp;34 \\&#10;&#10;&amp;&amp; \\&#10;&#10;&amp;&amp; \\ &#10;&#10;...&#10;&#10;... &amp;:&amp;17-W=2W+2 \\&#10;&#10;&amp;&amp; \\&#10;&#10;17-5 &amp;=&amp;10+2 \\&#10;&#10;&amp;&amp; \\&#10;&#10;&amp;&amp; \\&#10;&#10;&amp;&amp;&#10;&#10;\end{eqnarray*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begin{eqnarray*}&#10;&#10;(1) &amp;:&amp;2L+2W=34 \\&#10;&#10;&amp;&amp; \\&#10;&#10;24+10 &amp;=&amp;34 \\&#10;&#10;&amp;&amp; \\&#10;&#10;&amp;&amp; \\ &#10;&#10;...&#10;&#10;... &amp;:&amp;17-W=2W+2 \\&#10;&#10;&amp;&amp; \\&#10;&#10;17-5 &amp;=&amp;10+2 \\&#10;&#10;&amp;&amp; \\&#10;&#10;&amp;&amp; \\&#10;&#10;&amp;&amp;&#10;&#10;\end{eqnarray*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1147DB" w:rsidRPr="001147DB" w:rsidRDefault="001147DB" w:rsidP="0011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DB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06672D" w:rsidRDefault="0006672D"/>
    <w:sectPr w:rsidR="00066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DB"/>
    <w:rsid w:val="0006672D"/>
    <w:rsid w:val="001147DB"/>
    <w:rsid w:val="00F4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C4ABD-9A88-43B2-B94C-801E48DA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Kuhn</dc:creator>
  <cp:keywords/>
  <dc:description/>
  <cp:lastModifiedBy>Keith Kuhn</cp:lastModifiedBy>
  <cp:revision>1</cp:revision>
  <dcterms:created xsi:type="dcterms:W3CDTF">2016-01-15T17:53:00Z</dcterms:created>
  <dcterms:modified xsi:type="dcterms:W3CDTF">2016-01-15T18:04:00Z</dcterms:modified>
</cp:coreProperties>
</file>